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7140C" w14:textId="619C6C20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="00D45213">
        <w:rPr>
          <w:rFonts w:ascii="Calibri" w:eastAsia="Calibri" w:hAnsi="Calibri" w:cs="Times New Roman"/>
          <w:b/>
        </w:rPr>
        <w:t>TERENZIO MAMIANI</w:t>
      </w:r>
      <w:r w:rsidRPr="00214C64">
        <w:rPr>
          <w:rFonts w:ascii="Calibri" w:eastAsia="Calibri" w:hAnsi="Calibri" w:cs="Times New Roman"/>
          <w:b/>
        </w:rPr>
        <w:t xml:space="preserve">’ </w:t>
      </w:r>
    </w:p>
    <w:p w14:paraId="4C58D6F1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073AB971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72E8C803" w14:textId="77777777" w:rsidR="00214C64" w:rsidRPr="0025460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  <w:r w:rsidRPr="0025460C">
        <w:rPr>
          <w:rFonts w:ascii="Calibri" w:eastAsia="Calibri" w:hAnsi="Calibri" w:cs="Times New Roman"/>
          <w:b/>
          <w:lang w:val="en-GB"/>
        </w:rPr>
        <w:t>TEL.091/6816000 – FAX 091/6811116</w:t>
      </w:r>
    </w:p>
    <w:p w14:paraId="3B8DD194" w14:textId="1964AD86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  <w:r w:rsidR="00114B37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4AADEF2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0DBBD96D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61E1A1CD" w14:textId="400FDEF8" w:rsidR="002E5808" w:rsidRDefault="00214C64" w:rsidP="00B402F6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Circolare n  ͦ</w:t>
      </w:r>
      <w:r w:rsidR="00B402F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02FEC">
        <w:rPr>
          <w:rFonts w:ascii="Calibri" w:eastAsia="Calibri" w:hAnsi="Calibri" w:cs="Times New Roman"/>
          <w:b/>
          <w:sz w:val="24"/>
          <w:szCs w:val="24"/>
        </w:rPr>
        <w:t>78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Palermo </w:t>
      </w:r>
      <w:r w:rsidR="00043C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90E4C">
        <w:rPr>
          <w:rFonts w:ascii="Calibri" w:eastAsia="Calibri" w:hAnsi="Calibri" w:cs="Times New Roman"/>
          <w:b/>
          <w:sz w:val="24"/>
          <w:szCs w:val="24"/>
        </w:rPr>
        <w:t>22</w:t>
      </w:r>
      <w:r w:rsidR="00233945">
        <w:rPr>
          <w:rFonts w:ascii="Calibri" w:eastAsia="Calibri" w:hAnsi="Calibri" w:cs="Times New Roman"/>
          <w:b/>
          <w:sz w:val="24"/>
          <w:szCs w:val="24"/>
        </w:rPr>
        <w:t>.</w:t>
      </w:r>
      <w:r w:rsidR="009F3748">
        <w:rPr>
          <w:rFonts w:ascii="Calibri" w:eastAsia="Calibri" w:hAnsi="Calibri" w:cs="Times New Roman"/>
          <w:b/>
          <w:sz w:val="24"/>
          <w:szCs w:val="24"/>
        </w:rPr>
        <w:t>0</w:t>
      </w:r>
      <w:r w:rsidR="00B402F6">
        <w:rPr>
          <w:rFonts w:ascii="Calibri" w:eastAsia="Calibri" w:hAnsi="Calibri" w:cs="Times New Roman"/>
          <w:b/>
          <w:sz w:val="24"/>
          <w:szCs w:val="24"/>
        </w:rPr>
        <w:t>4</w:t>
      </w:r>
      <w:r w:rsidR="00233945">
        <w:rPr>
          <w:rFonts w:ascii="Calibri" w:eastAsia="Calibri" w:hAnsi="Calibri" w:cs="Times New Roman"/>
          <w:b/>
          <w:sz w:val="24"/>
          <w:szCs w:val="24"/>
        </w:rPr>
        <w:t>.202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537783C" w14:textId="285DDB41" w:rsidR="00B402F6" w:rsidRDefault="002E5808" w:rsidP="00B402F6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Prot. n.</w:t>
      </w:r>
      <w:r w:rsidR="002A06E3">
        <w:rPr>
          <w:rFonts w:ascii="Calibri" w:eastAsia="Calibri" w:hAnsi="Calibri" w:cs="Times New Roman"/>
          <w:b/>
          <w:sz w:val="24"/>
          <w:szCs w:val="24"/>
        </w:rPr>
        <w:t>8214</w:t>
      </w:r>
      <w:r>
        <w:rPr>
          <w:rFonts w:ascii="Calibri" w:eastAsia="Calibri" w:hAnsi="Calibri" w:cs="Times New Roman"/>
          <w:b/>
          <w:sz w:val="24"/>
          <w:szCs w:val="24"/>
        </w:rPr>
        <w:t>/2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  <w:r w:rsidR="00B402F6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21AA3BD4" w14:textId="3E48AD91" w:rsidR="00214C64" w:rsidRPr="007A678F" w:rsidRDefault="00214C64" w:rsidP="00B402F6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219E26C2" w14:textId="77777777" w:rsidR="00A22502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>Ai Genitori</w:t>
      </w:r>
    </w:p>
    <w:p w14:paraId="424DF889" w14:textId="77777777" w:rsidR="00D04EAE" w:rsidRDefault="00A22502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Agli Studenti</w:t>
      </w:r>
    </w:p>
    <w:p w14:paraId="65A1B3D2" w14:textId="60856AEE" w:rsidR="00A22502" w:rsidRDefault="00D04EAE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Alla Direzione </w:t>
      </w:r>
      <w:r w:rsidR="00214C64"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</w:p>
    <w:p w14:paraId="373D0834" w14:textId="3DBF0EA5" w:rsidR="00E862DE" w:rsidRPr="007A678F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Ai Collaboratori scolastici </w:t>
      </w:r>
    </w:p>
    <w:p w14:paraId="3B707A00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650513EF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0EDAB209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5C4D37DA" w14:textId="0719D617" w:rsidR="00D04EAE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RICEVIMENTO </w:t>
      </w:r>
      <w:r w:rsidR="003725EC">
        <w:rPr>
          <w:rFonts w:ascii="Calibri" w:eastAsia="Calibri" w:hAnsi="Calibri" w:cs="Times New Roman"/>
          <w:b/>
          <w:sz w:val="24"/>
          <w:szCs w:val="24"/>
        </w:rPr>
        <w:t>–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COLLOQUI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 con i genitori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402F6">
        <w:rPr>
          <w:rFonts w:ascii="Calibri" w:eastAsia="Calibri" w:hAnsi="Calibri" w:cs="Times New Roman"/>
          <w:b/>
          <w:sz w:val="24"/>
          <w:szCs w:val="24"/>
        </w:rPr>
        <w:t xml:space="preserve">6 </w:t>
      </w:r>
      <w:r w:rsidR="00D04EAE">
        <w:rPr>
          <w:rFonts w:ascii="Calibri" w:eastAsia="Calibri" w:hAnsi="Calibri" w:cs="Times New Roman"/>
          <w:b/>
          <w:sz w:val="24"/>
          <w:szCs w:val="24"/>
        </w:rPr>
        <w:t xml:space="preserve">e </w:t>
      </w:r>
      <w:r w:rsidR="00B402F6">
        <w:rPr>
          <w:rFonts w:ascii="Calibri" w:eastAsia="Calibri" w:hAnsi="Calibri" w:cs="Times New Roman"/>
          <w:b/>
          <w:sz w:val="24"/>
          <w:szCs w:val="24"/>
        </w:rPr>
        <w:t xml:space="preserve">7 maggio </w:t>
      </w:r>
      <w:r w:rsidR="00043CC3">
        <w:rPr>
          <w:rFonts w:ascii="Calibri" w:eastAsia="Calibri" w:hAnsi="Calibri" w:cs="Times New Roman"/>
          <w:b/>
          <w:sz w:val="24"/>
          <w:szCs w:val="24"/>
        </w:rPr>
        <w:t>2024</w:t>
      </w:r>
      <w:r w:rsidR="005E348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6ECC08F" w14:textId="5DA33D3D" w:rsidR="00214C64" w:rsidRDefault="00D04EAE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3725E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043CC3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73A41E1D" w14:textId="77777777" w:rsidR="00214C64" w:rsidRPr="00672646" w:rsidRDefault="00214C64" w:rsidP="00214C64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CD1B20A" w14:textId="77777777" w:rsidR="00B84D1C" w:rsidRDefault="00233945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Carissimi genitori, </w:t>
      </w:r>
    </w:p>
    <w:p w14:paraId="398C24FB" w14:textId="104D8292" w:rsidR="00C02645" w:rsidRDefault="00B84D1C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avvicinandoci ormai alla </w:t>
      </w:r>
      <w:r w:rsidR="005E348F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onclusi</w:t>
      </w:r>
      <w:r w:rsidR="005E348F">
        <w:rPr>
          <w:rFonts w:ascii="Calibri" w:eastAsia="Calibri" w:hAnsi="Calibri" w:cs="Times New Roman"/>
          <w:sz w:val="24"/>
          <w:szCs w:val="24"/>
        </w:rPr>
        <w:t>one del</w:t>
      </w:r>
      <w:r w:rsidR="00B402F6">
        <w:rPr>
          <w:rFonts w:ascii="Calibri" w:eastAsia="Calibri" w:hAnsi="Calibri" w:cs="Times New Roman"/>
          <w:sz w:val="24"/>
          <w:szCs w:val="24"/>
        </w:rPr>
        <w:t>l’anno scolastico</w:t>
      </w:r>
      <w:r>
        <w:rPr>
          <w:rFonts w:ascii="Calibri" w:eastAsia="Calibri" w:hAnsi="Calibri" w:cs="Times New Roman"/>
          <w:sz w:val="24"/>
          <w:szCs w:val="24"/>
        </w:rPr>
        <w:t xml:space="preserve"> 202</w:t>
      </w:r>
      <w:r w:rsidR="00043CC3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>-202</w:t>
      </w:r>
      <w:r w:rsidR="00043CC3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, avremo l’occasione </w:t>
      </w:r>
      <w:r w:rsidR="005E348F">
        <w:rPr>
          <w:rFonts w:ascii="Calibri" w:eastAsia="Calibri" w:hAnsi="Calibri" w:cs="Times New Roman"/>
          <w:sz w:val="24"/>
          <w:szCs w:val="24"/>
        </w:rPr>
        <w:t>di</w:t>
      </w:r>
      <w:r>
        <w:rPr>
          <w:rFonts w:ascii="Calibri" w:eastAsia="Calibri" w:hAnsi="Calibri" w:cs="Times New Roman"/>
          <w:sz w:val="24"/>
          <w:szCs w:val="24"/>
        </w:rPr>
        <w:t xml:space="preserve"> incontrare i nostri docenti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, in presenza,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per un ulteriore approfondimento in modo da facilitare eventuali interventi di recupero e di sostegno. Vi ricordo che il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Pr="009F3748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="00B402F6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 T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>rimestre si conclu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derà 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il giorno 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9F374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402F6">
        <w:rPr>
          <w:rFonts w:ascii="Calibri" w:eastAsia="Calibri" w:hAnsi="Calibri" w:cs="Times New Roman"/>
          <w:b/>
          <w:bCs/>
          <w:sz w:val="24"/>
          <w:szCs w:val="24"/>
        </w:rPr>
        <w:t xml:space="preserve">giugno </w:t>
      </w:r>
      <w:r w:rsidR="009F3748">
        <w:rPr>
          <w:rFonts w:ascii="Calibri" w:eastAsia="Calibri" w:hAnsi="Calibri" w:cs="Times New Roman"/>
          <w:b/>
          <w:bCs/>
          <w:sz w:val="24"/>
          <w:szCs w:val="24"/>
        </w:rPr>
        <w:t>202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C02645">
        <w:rPr>
          <w:rFonts w:ascii="Calibri" w:eastAsia="Calibri" w:hAnsi="Calibri" w:cs="Times New Roman"/>
          <w:b/>
          <w:bCs/>
          <w:sz w:val="24"/>
          <w:szCs w:val="24"/>
        </w:rPr>
        <w:t xml:space="preserve">, e che i relativi 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scrutini </w:t>
      </w:r>
      <w:r w:rsidR="00C02645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i svolgeranno nei gg </w:t>
      </w:r>
      <w:r w:rsidR="00B402F6">
        <w:rPr>
          <w:rFonts w:ascii="Calibri" w:eastAsia="Calibri" w:hAnsi="Calibri" w:cs="Times New Roman"/>
          <w:b/>
          <w:bCs/>
          <w:sz w:val="24"/>
          <w:szCs w:val="24"/>
        </w:rPr>
        <w:t>dal 8 al 11 giugno 24</w:t>
      </w:r>
      <w:r w:rsidR="009F3748" w:rsidRPr="00A645CC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C0264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3678F698" w14:textId="7B70EEE1" w:rsidR="003725EC" w:rsidRDefault="00C02645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Inoltre </w:t>
      </w:r>
      <w:r w:rsidR="00B402F6">
        <w:rPr>
          <w:rFonts w:ascii="Calibri" w:eastAsia="Calibri" w:hAnsi="Calibri" w:cs="Times New Roman"/>
          <w:sz w:val="24"/>
          <w:szCs w:val="24"/>
        </w:rPr>
        <w:t xml:space="preserve">si ricorda che, come da calendario approvato dal collegio dei Docenti, il giorno </w:t>
      </w:r>
      <w:r w:rsidR="00B402F6" w:rsidRPr="00ED4475">
        <w:rPr>
          <w:rFonts w:ascii="Calibri" w:eastAsia="Calibri" w:hAnsi="Calibri" w:cs="Times New Roman"/>
          <w:b/>
          <w:bCs/>
          <w:sz w:val="24"/>
          <w:szCs w:val="24"/>
        </w:rPr>
        <w:t>26</w:t>
      </w:r>
      <w:r w:rsidR="00ED4475" w:rsidRPr="00ED4475">
        <w:rPr>
          <w:rFonts w:ascii="Calibri" w:eastAsia="Calibri" w:hAnsi="Calibri" w:cs="Times New Roman"/>
          <w:b/>
          <w:bCs/>
          <w:sz w:val="24"/>
          <w:szCs w:val="24"/>
        </w:rPr>
        <w:t>/04/24</w:t>
      </w:r>
      <w:r w:rsidR="00B402F6">
        <w:rPr>
          <w:rFonts w:ascii="Calibri" w:eastAsia="Calibri" w:hAnsi="Calibri" w:cs="Times New Roman"/>
          <w:sz w:val="24"/>
          <w:szCs w:val="24"/>
        </w:rPr>
        <w:t xml:space="preserve"> non ci saranno lezioni.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23394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E4C1D0B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0E7B46E" w14:textId="0E091A8C" w:rsidR="00126C5C" w:rsidRDefault="00126C5C" w:rsidP="00B402F6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Queste le modalità degli incontri</w:t>
      </w:r>
    </w:p>
    <w:p w14:paraId="4E78C847" w14:textId="46D23611" w:rsidR="007A678F" w:rsidRPr="007A678F" w:rsidRDefault="00B402F6" w:rsidP="00B402F6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Lunedì 6 maggio 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>202</w:t>
      </w:r>
      <w:r w:rsidR="00043CC3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</w:p>
    <w:p w14:paraId="7D7A4A5A" w14:textId="35D33592" w:rsidR="009C6CBD" w:rsidRPr="009C6CBD" w:rsidRDefault="007A678F" w:rsidP="00B402F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14.</w:t>
      </w:r>
      <w:r w:rsidRPr="009C6CBD">
        <w:rPr>
          <w:rFonts w:ascii="Calibri" w:eastAsia="Calibri" w:hAnsi="Calibri" w:cs="Times New Roman"/>
          <w:b/>
          <w:sz w:val="24"/>
          <w:szCs w:val="24"/>
        </w:rPr>
        <w:t>30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 – 18:00  </w:t>
      </w:r>
      <w:r w:rsidR="00043C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45283">
        <w:rPr>
          <w:rFonts w:ascii="Calibri" w:eastAsia="Calibri" w:hAnsi="Calibri" w:cs="Times New Roman"/>
          <w:b/>
          <w:sz w:val="24"/>
          <w:szCs w:val="24"/>
        </w:rPr>
        <w:t xml:space="preserve">Triennio Liceo </w:t>
      </w:r>
      <w:r w:rsidR="00B402F6">
        <w:rPr>
          <w:rFonts w:ascii="Calibri" w:eastAsia="Calibri" w:hAnsi="Calibri" w:cs="Times New Roman"/>
          <w:b/>
          <w:sz w:val="24"/>
          <w:szCs w:val="24"/>
        </w:rPr>
        <w:t>Scientifico</w:t>
      </w:r>
      <w:r w:rsidR="0064528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7197CD8" w14:textId="33D1E4AD" w:rsidR="00233945" w:rsidRPr="007A678F" w:rsidRDefault="00B402F6" w:rsidP="00B402F6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Martedì 7 maggio 2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>02</w:t>
      </w:r>
      <w:r w:rsidR="00043CC3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</w:p>
    <w:p w14:paraId="39CBEFF7" w14:textId="5AA242AA" w:rsidR="00233945" w:rsidRPr="009C6CBD" w:rsidRDefault="00233945" w:rsidP="00B402F6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6CBD">
        <w:rPr>
          <w:rFonts w:ascii="Calibri" w:eastAsia="Calibri" w:hAnsi="Calibri" w:cs="Times New Roman"/>
          <w:b/>
          <w:sz w:val="24"/>
          <w:szCs w:val="24"/>
        </w:rPr>
        <w:t xml:space="preserve">Ore 14.30  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- 18:00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645283">
        <w:rPr>
          <w:rFonts w:ascii="Calibri" w:eastAsia="Calibri" w:hAnsi="Calibri" w:cs="Times New Roman"/>
          <w:b/>
          <w:sz w:val="24"/>
          <w:szCs w:val="24"/>
        </w:rPr>
        <w:t xml:space="preserve">Triennio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Liceo </w:t>
      </w:r>
      <w:r w:rsidR="00ED4475">
        <w:rPr>
          <w:rFonts w:ascii="Calibri" w:eastAsia="Calibri" w:hAnsi="Calibri" w:cs="Times New Roman"/>
          <w:b/>
          <w:sz w:val="24"/>
          <w:szCs w:val="24"/>
        </w:rPr>
        <w:t>Classico</w:t>
      </w:r>
      <w:r w:rsidR="00043C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7455C">
        <w:rPr>
          <w:rFonts w:ascii="Calibri" w:eastAsia="Calibri" w:hAnsi="Calibri" w:cs="Times New Roman"/>
          <w:b/>
          <w:sz w:val="24"/>
          <w:szCs w:val="24"/>
        </w:rPr>
        <w:t>e Biennio Classico e Scientifico</w:t>
      </w:r>
    </w:p>
    <w:p w14:paraId="1D893B36" w14:textId="77777777" w:rsidR="00126C5C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41208472" w14:textId="6E09A71C" w:rsidR="002B2761" w:rsidRPr="009C5E09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Troverete gli insegnanti nelle varie classi,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Vi preghiamo di rispettare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gli spazi e </w:t>
      </w:r>
      <w:r w:rsidR="002B2761">
        <w:rPr>
          <w:rFonts w:ascii="Calibri" w:eastAsia="Calibri" w:hAnsi="Calibri" w:cs="Times New Roman"/>
          <w:bCs/>
          <w:sz w:val="24"/>
          <w:szCs w:val="24"/>
        </w:rPr>
        <w:t>i tempi che vi verranno assegnati, ma ove ci fosse la necessità di un ulteriore approfondimento</w:t>
      </w:r>
      <w:r w:rsidR="00ED4475">
        <w:rPr>
          <w:rFonts w:ascii="Calibri" w:eastAsia="Calibri" w:hAnsi="Calibri" w:cs="Times New Roman"/>
          <w:bCs/>
          <w:sz w:val="24"/>
          <w:szCs w:val="24"/>
        </w:rPr>
        <w:t>, nel frattempo,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 si potrà fare ricorso </w:t>
      </w:r>
      <w:r w:rsidR="002B2761" w:rsidRPr="009C5E09">
        <w:rPr>
          <w:rFonts w:ascii="Calibri" w:eastAsia="Calibri" w:hAnsi="Calibri" w:cs="Times New Roman"/>
          <w:b/>
          <w:sz w:val="24"/>
          <w:szCs w:val="24"/>
        </w:rPr>
        <w:t>all’orario di ricevimento personale e settimanale dei singoli docenti.</w:t>
      </w:r>
      <w:r w:rsidR="00B402F6">
        <w:rPr>
          <w:rFonts w:ascii="Calibri" w:eastAsia="Calibri" w:hAnsi="Calibri" w:cs="Times New Roman"/>
          <w:b/>
          <w:sz w:val="24"/>
          <w:szCs w:val="24"/>
        </w:rPr>
        <w:t xml:space="preserve"> Gli incontri con i Docenti verranno sospesi dal 9 maggio (trenta gg dalla chiusura dell’attività didattica) per cui non sarà più possibile incontrar</w:t>
      </w:r>
      <w:r w:rsidR="00D4408E">
        <w:rPr>
          <w:rFonts w:ascii="Calibri" w:eastAsia="Calibri" w:hAnsi="Calibri" w:cs="Times New Roman"/>
          <w:b/>
          <w:sz w:val="24"/>
          <w:szCs w:val="24"/>
        </w:rPr>
        <w:t xml:space="preserve">li. </w:t>
      </w:r>
      <w:r w:rsidR="00B402F6">
        <w:rPr>
          <w:rFonts w:ascii="Calibri" w:eastAsia="Calibri" w:hAnsi="Calibri" w:cs="Times New Roman"/>
          <w:b/>
          <w:sz w:val="24"/>
          <w:szCs w:val="24"/>
        </w:rPr>
        <w:t>Rimane sempre a disposizione sia la Dire</w:t>
      </w:r>
      <w:r w:rsidR="00ED4475">
        <w:rPr>
          <w:rFonts w:ascii="Calibri" w:eastAsia="Calibri" w:hAnsi="Calibri" w:cs="Times New Roman"/>
          <w:b/>
          <w:sz w:val="24"/>
          <w:szCs w:val="24"/>
        </w:rPr>
        <w:t>z</w:t>
      </w:r>
      <w:r w:rsidR="00B402F6">
        <w:rPr>
          <w:rFonts w:ascii="Calibri" w:eastAsia="Calibri" w:hAnsi="Calibri" w:cs="Times New Roman"/>
          <w:b/>
          <w:sz w:val="24"/>
          <w:szCs w:val="24"/>
        </w:rPr>
        <w:t xml:space="preserve">ione Didattica che la Segreteria. </w:t>
      </w:r>
    </w:p>
    <w:p w14:paraId="456E7592" w14:textId="77777777" w:rsidR="00ED4475" w:rsidRDefault="00ED4475" w:rsidP="000030DB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072E13B" w14:textId="3CB397BC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490E4C">
        <w:rPr>
          <w:rFonts w:ascii="Calibri" w:eastAsia="Calibri" w:hAnsi="Calibri" w:cs="Times New Roman"/>
          <w:b/>
          <w:sz w:val="24"/>
          <w:szCs w:val="24"/>
        </w:rPr>
        <w:t>22/</w:t>
      </w:r>
      <w:r w:rsidR="00B402F6">
        <w:rPr>
          <w:rFonts w:ascii="Calibri" w:eastAsia="Calibri" w:hAnsi="Calibri" w:cs="Times New Roman"/>
          <w:b/>
          <w:sz w:val="24"/>
          <w:szCs w:val="24"/>
        </w:rPr>
        <w:t>04</w:t>
      </w:r>
      <w:r w:rsidR="00D4408E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2B276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42375672" w14:textId="77777777" w:rsidR="00214C64" w:rsidRPr="00214C64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</w:t>
      </w:r>
      <w:r w:rsidR="007A678F"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5FFC2E3A" w14:textId="77777777" w:rsidR="006B17B5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14:paraId="6886469A" w14:textId="77777777" w:rsidR="0025460C" w:rsidRPr="00052C87" w:rsidRDefault="0025460C" w:rsidP="0025460C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Firma autografa omessa ai sensi dell’art.3,</w:t>
      </w:r>
    </w:p>
    <w:p w14:paraId="2A355791" w14:textId="79E508F7" w:rsidR="0025460C" w:rsidRDefault="0025460C" w:rsidP="00114B37">
      <w:pPr>
        <w:spacing w:after="0"/>
        <w:contextualSpacing/>
        <w:rPr>
          <w:highlight w:val="yellow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sectPr w:rsidR="0025460C" w:rsidSect="001869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21E9D"/>
    <w:rsid w:val="00043CC3"/>
    <w:rsid w:val="000A1CBC"/>
    <w:rsid w:val="000E42BF"/>
    <w:rsid w:val="000F5E78"/>
    <w:rsid w:val="00114B37"/>
    <w:rsid w:val="00126C5C"/>
    <w:rsid w:val="00130F0B"/>
    <w:rsid w:val="001869D9"/>
    <w:rsid w:val="001F2CAE"/>
    <w:rsid w:val="00214C64"/>
    <w:rsid w:val="00233945"/>
    <w:rsid w:val="0025460C"/>
    <w:rsid w:val="002A06E3"/>
    <w:rsid w:val="002A35A4"/>
    <w:rsid w:val="002B2761"/>
    <w:rsid w:val="002E5808"/>
    <w:rsid w:val="003247F8"/>
    <w:rsid w:val="00331FFE"/>
    <w:rsid w:val="003617F9"/>
    <w:rsid w:val="003725EC"/>
    <w:rsid w:val="003E1C74"/>
    <w:rsid w:val="003F0093"/>
    <w:rsid w:val="00490E4C"/>
    <w:rsid w:val="004F5A74"/>
    <w:rsid w:val="00500735"/>
    <w:rsid w:val="005E03F0"/>
    <w:rsid w:val="005E16DF"/>
    <w:rsid w:val="005E348F"/>
    <w:rsid w:val="00602FEC"/>
    <w:rsid w:val="00603B0B"/>
    <w:rsid w:val="0060729C"/>
    <w:rsid w:val="006405C5"/>
    <w:rsid w:val="00645283"/>
    <w:rsid w:val="00654763"/>
    <w:rsid w:val="00672646"/>
    <w:rsid w:val="0067455C"/>
    <w:rsid w:val="00677706"/>
    <w:rsid w:val="0069716F"/>
    <w:rsid w:val="006B17B5"/>
    <w:rsid w:val="00713077"/>
    <w:rsid w:val="0076384C"/>
    <w:rsid w:val="00794F4E"/>
    <w:rsid w:val="007A5C5B"/>
    <w:rsid w:val="007A678F"/>
    <w:rsid w:val="008042DA"/>
    <w:rsid w:val="0081720F"/>
    <w:rsid w:val="008C7230"/>
    <w:rsid w:val="009B6571"/>
    <w:rsid w:val="009C5E09"/>
    <w:rsid w:val="009C6CBD"/>
    <w:rsid w:val="009F3748"/>
    <w:rsid w:val="009F60E3"/>
    <w:rsid w:val="00A04232"/>
    <w:rsid w:val="00A14781"/>
    <w:rsid w:val="00A22502"/>
    <w:rsid w:val="00A645CC"/>
    <w:rsid w:val="00AA59D0"/>
    <w:rsid w:val="00B327D4"/>
    <w:rsid w:val="00B402F6"/>
    <w:rsid w:val="00B755CB"/>
    <w:rsid w:val="00B84D1C"/>
    <w:rsid w:val="00BD6625"/>
    <w:rsid w:val="00C02645"/>
    <w:rsid w:val="00C02680"/>
    <w:rsid w:val="00C047C0"/>
    <w:rsid w:val="00C05B41"/>
    <w:rsid w:val="00CE54D6"/>
    <w:rsid w:val="00D04EAE"/>
    <w:rsid w:val="00D20C99"/>
    <w:rsid w:val="00D4408E"/>
    <w:rsid w:val="00D45213"/>
    <w:rsid w:val="00DB4E9B"/>
    <w:rsid w:val="00DD203D"/>
    <w:rsid w:val="00DE17E0"/>
    <w:rsid w:val="00E862DE"/>
    <w:rsid w:val="00EA5E26"/>
    <w:rsid w:val="00ED4475"/>
    <w:rsid w:val="00EE592C"/>
    <w:rsid w:val="00F121AD"/>
    <w:rsid w:val="00F9570A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DE7"/>
  <w15:docId w15:val="{50209E77-3EC6-42B2-A849-FAA079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4</cp:revision>
  <cp:lastPrinted>2024-04-15T08:35:00Z</cp:lastPrinted>
  <dcterms:created xsi:type="dcterms:W3CDTF">2024-04-22T10:31:00Z</dcterms:created>
  <dcterms:modified xsi:type="dcterms:W3CDTF">2024-04-22T11:13:00Z</dcterms:modified>
</cp:coreProperties>
</file>